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0C" w:rsidRDefault="00DC11F6">
      <w:pPr>
        <w:rPr>
          <w:lang w:val="tt-RU"/>
        </w:rPr>
      </w:pP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bookmarkStart w:id="0" w:name="_GoBack"/>
      <w:bookmarkEnd w:id="0"/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</w:t>
      </w: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Шланговского сельского поселения  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Дрожжановского муниципального района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Республики Татарстан</w:t>
      </w:r>
    </w:p>
    <w:p w:rsidR="004C147F" w:rsidRPr="004C147F" w:rsidRDefault="004C147F" w:rsidP="004C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tt-RU" w:eastAsia="ru-RU"/>
        </w:rPr>
      </w:pPr>
      <w:r w:rsidRPr="004C14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14.10.2015                                                                                            № 2/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tt-RU" w:eastAsia="ru-RU"/>
        </w:rPr>
      </w:pP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 Е </w:t>
      </w:r>
      <w:proofErr w:type="gramStart"/>
      <w:r w:rsidRPr="00496B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Ш</w:t>
      </w:r>
      <w:proofErr w:type="gramEnd"/>
      <w:r w:rsidRPr="00496B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Е Н И Е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96B0C" w:rsidRPr="00496B0C" w:rsidRDefault="00496B0C" w:rsidP="00496B0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</w:t>
      </w:r>
      <w:r w:rsid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от 0</w:t>
      </w:r>
      <w:r w:rsidR="003779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 августа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 года № </w:t>
      </w:r>
      <w:r w:rsidR="003779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53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779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присвоения, изменения и аннулирования адресов на территории </w:t>
      </w:r>
      <w:proofErr w:type="spellStart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0C" w:rsidRPr="00496B0C" w:rsidRDefault="00496B0C" w:rsidP="00496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496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</w:t>
      </w:r>
      <w:r w:rsidR="003779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Шланговского сельского поселения  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 РЕШИЛ:</w:t>
      </w:r>
    </w:p>
    <w:p w:rsidR="00610D7D" w:rsidRDefault="00496B0C" w:rsidP="00496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</w:t>
      </w:r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решение  Совета </w:t>
      </w:r>
      <w:proofErr w:type="spellStart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от 08 августа 2015  года № 53/2 «Об утверждении Порядка присвоения, изменения и аннулирования адресов на территории </w:t>
      </w:r>
      <w:proofErr w:type="spellStart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Татарстан».</w:t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подписания.</w:t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</w:p>
    <w:p w:rsidR="00496B0C" w:rsidRPr="00496B0C" w:rsidRDefault="00496B0C" w:rsidP="00496B0C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B0C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496B0C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496B0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496B0C" w:rsidRPr="00496B0C" w:rsidRDefault="00496B0C" w:rsidP="00496B0C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B0C">
        <w:rPr>
          <w:rFonts w:ascii="Times New Roman" w:eastAsia="Calibri" w:hAnsi="Times New Roman" w:cs="Times New Roman"/>
          <w:sz w:val="28"/>
          <w:szCs w:val="28"/>
        </w:rPr>
        <w:t>Дрожжановского  муниципального</w:t>
      </w:r>
    </w:p>
    <w:p w:rsidR="00496B0C" w:rsidRPr="00496B0C" w:rsidRDefault="00496B0C" w:rsidP="00496B0C">
      <w:pPr>
        <w:tabs>
          <w:tab w:val="left" w:pos="4111"/>
          <w:tab w:val="left" w:pos="7575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района Республики Татарстан:</w:t>
      </w:r>
      <w:r w:rsidR="00DC11F6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DC11F6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proofErr w:type="spellStart"/>
      <w:r w:rsidRPr="00496B0C">
        <w:rPr>
          <w:rFonts w:ascii="Times New Roman" w:eastAsia="Calibri" w:hAnsi="Times New Roman" w:cs="Times New Roman"/>
          <w:sz w:val="28"/>
          <w:szCs w:val="28"/>
        </w:rPr>
        <w:t>А.А.Мухарямов</w:t>
      </w:r>
      <w:proofErr w:type="spellEnd"/>
      <w:r w:rsidRPr="00496B0C">
        <w:rPr>
          <w:rFonts w:ascii="Times New Roman" w:eastAsia="Calibri" w:hAnsi="Times New Roman" w:cs="Times New Roman"/>
          <w:sz w:val="28"/>
          <w:szCs w:val="28"/>
        </w:rPr>
        <w:tab/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0C" w:rsidRPr="00496B0C" w:rsidRDefault="00496B0C" w:rsidP="00496B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B0C" w:rsidRPr="00496B0C" w:rsidRDefault="00496B0C"/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172A9D" w:rsidRDefault="00496B0C">
      <w:r w:rsidRPr="00496B0C">
        <w:t xml:space="preserve">Об утверждении Порядка присвоения, изменения и аннулирования адресов на территории </w:t>
      </w:r>
      <w:proofErr w:type="spellStart"/>
      <w:r w:rsidRPr="00496B0C">
        <w:t>Шланговского</w:t>
      </w:r>
      <w:proofErr w:type="spellEnd"/>
      <w:r w:rsidRPr="00496B0C">
        <w:t xml:space="preserve"> сельского поселения Дрожжановского муниципального района Республики Татарстан</w:t>
      </w:r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F3"/>
    <w:rsid w:val="00101F5D"/>
    <w:rsid w:val="00172A9D"/>
    <w:rsid w:val="0037794E"/>
    <w:rsid w:val="004934E0"/>
    <w:rsid w:val="00496B0C"/>
    <w:rsid w:val="004C147F"/>
    <w:rsid w:val="00610D7D"/>
    <w:rsid w:val="009B14F3"/>
    <w:rsid w:val="00D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6</cp:revision>
  <dcterms:created xsi:type="dcterms:W3CDTF">2015-10-20T11:36:00Z</dcterms:created>
  <dcterms:modified xsi:type="dcterms:W3CDTF">2015-10-22T06:10:00Z</dcterms:modified>
</cp:coreProperties>
</file>